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F2" w:rsidRDefault="00D955EB">
      <w:r>
        <w:t>Sve datoteke ćete naći u mapi MojPortal6/Multimedija/Videozapisi</w:t>
      </w:r>
    </w:p>
    <w:p w:rsidR="00D955EB" w:rsidRDefault="00D955EB">
      <w:r>
        <w:t xml:space="preserve">Učitajte filmove Nosorog, </w:t>
      </w:r>
      <w:proofErr w:type="spellStart"/>
      <w:r>
        <w:t>Hipo</w:t>
      </w:r>
      <w:proofErr w:type="spellEnd"/>
      <w:r>
        <w:t xml:space="preserve"> i Žirafa u Windows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</w:t>
      </w:r>
      <w:proofErr w:type="spellEnd"/>
      <w:r>
        <w:t xml:space="preserve"> bez dijeljenja tih datoteka na dijelove.</w:t>
      </w:r>
    </w:p>
    <w:p w:rsidR="00D955EB" w:rsidRDefault="00D955EB">
      <w:r>
        <w:t>Ubacite filmove u traku s kadrovima. Poredak filmova neka bude kako su napisani u prethodnom zadatku.</w:t>
      </w:r>
    </w:p>
    <w:p w:rsidR="00D955EB" w:rsidRDefault="00D955EB">
      <w:r>
        <w:t xml:space="preserve">Podijelite film Nosorog na 20-toj sekundi na 2 filma. </w:t>
      </w:r>
    </w:p>
    <w:p w:rsidR="00D955EB" w:rsidRDefault="00D955EB">
      <w:r>
        <w:t>Pretvorite film o žirafi u crno –bijeli.</w:t>
      </w:r>
    </w:p>
    <w:p w:rsidR="00D955EB" w:rsidRDefault="00D955EB">
      <w:r>
        <w:t>Dodajte naslov Filma na početku – Životinje.</w:t>
      </w:r>
    </w:p>
    <w:p w:rsidR="00D955EB" w:rsidRDefault="00D955EB">
      <w:r>
        <w:t>Skratite drugi film o nosorogu da traje točno 20 sekundi.</w:t>
      </w:r>
    </w:p>
    <w:p w:rsidR="00D955EB" w:rsidRDefault="00D955EB">
      <w:r>
        <w:t>Nađite na Internetu po 2 slike za još 3 afričke životinje i ubacite ih na kraju filma.</w:t>
      </w:r>
    </w:p>
    <w:p w:rsidR="00D955EB" w:rsidRDefault="00D955EB">
      <w:r>
        <w:t xml:space="preserve">Dodajte </w:t>
      </w:r>
      <w:r w:rsidR="006361F5">
        <w:t xml:space="preserve">zvučni zapis nosoroga iz mape </w:t>
      </w:r>
      <w:r w:rsidR="006361F5">
        <w:t>MojPortal6/Multimedija/</w:t>
      </w:r>
      <w:proofErr w:type="spellStart"/>
      <w:r w:rsidR="006361F5">
        <w:t>Audiozapisi</w:t>
      </w:r>
      <w:proofErr w:type="spellEnd"/>
    </w:p>
    <w:p w:rsidR="00D955EB" w:rsidRDefault="00D955EB">
      <w:r>
        <w:t xml:space="preserve">Nabrojite dijelove ekrana Windows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Makera</w:t>
      </w:r>
      <w:proofErr w:type="spellEnd"/>
      <w:r>
        <w:t>.</w:t>
      </w:r>
    </w:p>
    <w:p w:rsidR="00D955EB" w:rsidRDefault="00D955EB">
      <w:r>
        <w:t xml:space="preserve">Što </w:t>
      </w:r>
      <w:r w:rsidR="006361F5">
        <w:t>je</w:t>
      </w:r>
      <w:r>
        <w:t xml:space="preserve"> to prijelazni efekt?</w:t>
      </w:r>
    </w:p>
    <w:p w:rsidR="00D955EB" w:rsidRDefault="00D955EB">
      <w:r>
        <w:t>Opišite kako bi dodali prijelazni efekt između 2 filma.</w:t>
      </w:r>
    </w:p>
    <w:p w:rsidR="00D955EB" w:rsidRDefault="00D955EB">
      <w:r>
        <w:t>Koja je razlika ako je kod umetanja filma uključena kvačica na dnu ili nije uključena?</w:t>
      </w:r>
    </w:p>
    <w:p w:rsidR="00D955EB" w:rsidRDefault="00D955EB">
      <w:r>
        <w:t>Koja je razlika između spremanja filma i spremanja projekta?</w:t>
      </w:r>
    </w:p>
    <w:p w:rsidR="00D955EB" w:rsidRDefault="00D955EB">
      <w:bookmarkStart w:id="0" w:name="_GoBack"/>
      <w:r>
        <w:t xml:space="preserve">Dodajte </w:t>
      </w:r>
      <w:proofErr w:type="spellStart"/>
      <w:r>
        <w:t>au</w:t>
      </w:r>
      <w:proofErr w:type="spellEnd"/>
    </w:p>
    <w:bookmarkEnd w:id="0"/>
    <w:p w:rsidR="00D955EB" w:rsidRDefault="00D955EB"/>
    <w:sectPr w:rsidR="00D9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EB"/>
    <w:rsid w:val="004534F2"/>
    <w:rsid w:val="006361F5"/>
    <w:rsid w:val="00D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1</cp:revision>
  <dcterms:created xsi:type="dcterms:W3CDTF">2013-05-20T07:16:00Z</dcterms:created>
  <dcterms:modified xsi:type="dcterms:W3CDTF">2013-05-20T07:37:00Z</dcterms:modified>
</cp:coreProperties>
</file>