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B2" w:rsidRDefault="000A15CB">
      <w:r>
        <w:t xml:space="preserve">Što je to </w:t>
      </w:r>
      <w:proofErr w:type="spellStart"/>
      <w:r>
        <w:t>Loomen</w:t>
      </w:r>
      <w:proofErr w:type="spellEnd"/>
      <w:r>
        <w:t>?</w:t>
      </w:r>
    </w:p>
    <w:p w:rsidR="000A15CB" w:rsidRDefault="000A15CB">
      <w:r>
        <w:t xml:space="preserve">Nabrojite 5 stvari koje ste naučili na Prometnoj </w:t>
      </w:r>
      <w:proofErr w:type="spellStart"/>
      <w:r>
        <w:t>učilici</w:t>
      </w:r>
      <w:proofErr w:type="spellEnd"/>
      <w:r>
        <w:t>.</w:t>
      </w:r>
    </w:p>
    <w:p w:rsidR="000A15CB" w:rsidRDefault="000A15CB">
      <w:r>
        <w:t>Što je to E-učenje?</w:t>
      </w:r>
    </w:p>
    <w:p w:rsidR="000A15CB" w:rsidRDefault="000A15CB">
      <w:r>
        <w:t>Na što se sve možete povezati s AAI@EDUHR (</w:t>
      </w:r>
      <w:proofErr w:type="spellStart"/>
      <w:r>
        <w:t>carnetovim</w:t>
      </w:r>
      <w:proofErr w:type="spellEnd"/>
      <w:r>
        <w:t>) identitetom?</w:t>
      </w:r>
    </w:p>
    <w:p w:rsidR="000A15CB" w:rsidRDefault="000A15CB">
      <w:r>
        <w:t>Što je to DABAR?</w:t>
      </w:r>
    </w:p>
    <w:p w:rsidR="000A15CB" w:rsidRDefault="00FE47EC">
      <w:r>
        <w:t>Što je</w:t>
      </w:r>
      <w:r w:rsidR="000A15CB">
        <w:t xml:space="preserve"> to digitalni trag?</w:t>
      </w:r>
    </w:p>
    <w:p w:rsidR="000A15CB" w:rsidRDefault="000A15CB">
      <w:r>
        <w:t>Što je to digitalni ugled?</w:t>
      </w:r>
    </w:p>
    <w:p w:rsidR="000A15CB" w:rsidRDefault="000A15CB">
      <w:r>
        <w:t>Što je to virtualno zlostavljanje?</w:t>
      </w:r>
    </w:p>
    <w:p w:rsidR="000A15CB" w:rsidRDefault="000A15CB">
      <w:r>
        <w:t>Kome sve možemo prijaviti virtualno zlostavljanje?</w:t>
      </w:r>
    </w:p>
    <w:p w:rsidR="000A15CB" w:rsidRDefault="000A15CB">
      <w:r>
        <w:t>Nabrojite barem 3 pravila ponašanja na Internetu.</w:t>
      </w:r>
    </w:p>
    <w:p w:rsidR="000A15CB" w:rsidRDefault="000A15CB">
      <w:r>
        <w:t>Nabrojite barem 3 mogućnost mrežne zajednice učenja.</w:t>
      </w:r>
    </w:p>
    <w:p w:rsidR="000A15CB" w:rsidRDefault="000A15CB">
      <w:r>
        <w:t>Koji je broj policije?</w:t>
      </w:r>
    </w:p>
    <w:p w:rsidR="000A15CB" w:rsidRDefault="000A15CB">
      <w:r>
        <w:t xml:space="preserve">Što je to </w:t>
      </w:r>
      <w:proofErr w:type="spellStart"/>
      <w:r>
        <w:t>emotikon</w:t>
      </w:r>
      <w:proofErr w:type="spellEnd"/>
      <w:r>
        <w:t>?</w:t>
      </w:r>
    </w:p>
    <w:p w:rsidR="000A15CB" w:rsidRDefault="000A15CB">
      <w:r>
        <w:t xml:space="preserve">Nacrtaj barem 3 </w:t>
      </w:r>
      <w:proofErr w:type="spellStart"/>
      <w:r>
        <w:t>smajlića</w:t>
      </w:r>
      <w:proofErr w:type="spellEnd"/>
      <w:r>
        <w:t xml:space="preserve"> i objasni što znače.</w:t>
      </w:r>
    </w:p>
    <w:p w:rsidR="00FE47EC" w:rsidRDefault="00FE47EC">
      <w:r>
        <w:t xml:space="preserve">Otvorite Prometnu </w:t>
      </w:r>
      <w:proofErr w:type="spellStart"/>
      <w:r>
        <w:t>učilicu</w:t>
      </w:r>
      <w:proofErr w:type="spellEnd"/>
      <w:r>
        <w:t>, riješite jednu lekciju i zapišite 2 pitanja i odgovora iz kviza koji ste riješili.</w:t>
      </w:r>
    </w:p>
    <w:p w:rsidR="00FE47EC" w:rsidRDefault="00FE47EC">
      <w:bookmarkStart w:id="0" w:name="_GoBack"/>
      <w:bookmarkEnd w:id="0"/>
    </w:p>
    <w:p w:rsidR="00FE47EC" w:rsidRDefault="00FE47EC"/>
    <w:p w:rsidR="000A15CB" w:rsidRDefault="000A15CB"/>
    <w:p w:rsidR="000A15CB" w:rsidRDefault="000A15CB"/>
    <w:sectPr w:rsidR="000A1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CB"/>
    <w:rsid w:val="00024DB2"/>
    <w:rsid w:val="000A15CB"/>
    <w:rsid w:val="00FE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2018-11-06T07:25:00Z</dcterms:created>
  <dcterms:modified xsi:type="dcterms:W3CDTF">2018-11-06T08:23:00Z</dcterms:modified>
</cp:coreProperties>
</file>